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D333A1" w:rsidRDefault="00AE2D1D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Zaključci sa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3E113C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XXX</w:t>
      </w:r>
      <w:r w:rsidR="005C0E43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V</w:t>
      </w:r>
      <w:r w:rsidR="00D333A1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0052F4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2E7AB6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C61A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sjednice Školskog odbora Osnovne škole Karlobag, održane dana</w:t>
      </w:r>
      <w:r w:rsidR="00346A0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052F4">
        <w:rPr>
          <w:rFonts w:asciiTheme="minorHAnsi" w:eastAsiaTheme="minorHAnsi" w:hAnsiTheme="minorHAnsi" w:cstheme="minorBidi"/>
          <w:sz w:val="24"/>
          <w:szCs w:val="24"/>
          <w:lang w:eastAsia="en-US"/>
        </w:rPr>
        <w:t>29</w:t>
      </w:r>
      <w:r w:rsidR="009433F3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D333A1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rujna</w:t>
      </w:r>
      <w:r w:rsidR="002E7AB6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3E113C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2020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.g. u prostorijama Osnovne škole Karlobag :</w:t>
      </w:r>
    </w:p>
    <w:p w:rsidR="00C61AF7" w:rsidRPr="00D333A1" w:rsidRDefault="00AE2D1D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Ad.1.) </w:t>
      </w:r>
      <w:r w:rsidR="007666D0" w:rsidRPr="00D333A1">
        <w:rPr>
          <w:rFonts w:asciiTheme="minorHAnsi" w:hAnsiTheme="minorHAnsi"/>
          <w:sz w:val="24"/>
          <w:szCs w:val="24"/>
        </w:rPr>
        <w:t>Zapisnik prethodne sjednice Školskog odbora usvojen je jednoglasno.</w:t>
      </w:r>
    </w:p>
    <w:p w:rsidR="00D333A1" w:rsidRPr="00D333A1" w:rsidRDefault="00AE2D1D" w:rsidP="00D333A1">
      <w:pPr>
        <w:rPr>
          <w:rFonts w:asciiTheme="minorHAnsi" w:hAnsiTheme="minorHAnsi"/>
          <w:sz w:val="24"/>
          <w:szCs w:val="24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Ad.2.)</w:t>
      </w:r>
      <w:r w:rsidR="00533326" w:rsidRPr="00D333A1">
        <w:rPr>
          <w:rFonts w:asciiTheme="minorHAnsi" w:hAnsiTheme="minorHAnsi"/>
          <w:sz w:val="24"/>
          <w:szCs w:val="24"/>
        </w:rPr>
        <w:t xml:space="preserve"> </w:t>
      </w:r>
      <w:r w:rsidR="00C87227">
        <w:rPr>
          <w:rFonts w:asciiTheme="minorHAnsi" w:hAnsiTheme="minorHAnsi"/>
          <w:sz w:val="24"/>
          <w:szCs w:val="24"/>
        </w:rPr>
        <w:t>Godišnji plan i program rada OŠ Karlobag za šk. godinu 2020./2021. jednoglasno je usvojen.</w:t>
      </w:r>
    </w:p>
    <w:p w:rsidR="00533326" w:rsidRPr="00D333A1" w:rsidRDefault="00533326" w:rsidP="00533326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:rsidR="00D333A1" w:rsidRPr="00D333A1" w:rsidRDefault="002E7AB6" w:rsidP="00D333A1">
      <w:pPr>
        <w:rPr>
          <w:rFonts w:asciiTheme="minorHAnsi" w:hAnsiTheme="minorHAnsi"/>
          <w:sz w:val="24"/>
          <w:szCs w:val="24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Ad.3</w:t>
      </w:r>
      <w:r w:rsidR="005C0E43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.) </w:t>
      </w:r>
      <w:r w:rsidR="00C87227">
        <w:rPr>
          <w:rFonts w:asciiTheme="minorHAnsi" w:hAnsiTheme="minorHAnsi"/>
          <w:sz w:val="24"/>
          <w:szCs w:val="24"/>
        </w:rPr>
        <w:t>Školski kurikulum za 2020./2021. školsku godinu jednoglasno je usvojen</w:t>
      </w:r>
    </w:p>
    <w:p w:rsidR="00D333A1" w:rsidRPr="00D333A1" w:rsidRDefault="00D333A1" w:rsidP="00D333A1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D333A1" w:rsidRPr="00D333A1" w:rsidRDefault="002E7AB6" w:rsidP="00D333A1">
      <w:pPr>
        <w:rPr>
          <w:rFonts w:asciiTheme="minorHAnsi" w:hAnsiTheme="minorHAnsi"/>
          <w:sz w:val="24"/>
          <w:szCs w:val="24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Ad.4.) </w:t>
      </w:r>
      <w:r w:rsidR="00C87227">
        <w:rPr>
          <w:rFonts w:asciiTheme="minorHAnsi" w:hAnsiTheme="minorHAnsi"/>
          <w:sz w:val="24"/>
          <w:szCs w:val="24"/>
        </w:rPr>
        <w:t>Suglasnost za povećanje radnog vremena učitelju informatike dana je jednoglasno.</w:t>
      </w:r>
    </w:p>
    <w:p w:rsidR="00D333A1" w:rsidRPr="00D333A1" w:rsidRDefault="00D333A1" w:rsidP="007B0DA0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25E6F" w:rsidRDefault="00825E6F" w:rsidP="007B0DA0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Ad.</w:t>
      </w:r>
      <w:r w:rsidR="00D333A1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5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.) </w:t>
      </w:r>
      <w:r w:rsidR="001045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Prijedlog </w:t>
      </w:r>
      <w:r w:rsidR="00C872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I. Izmjene Statuta OŠ Karlobag usvojen </w:t>
      </w:r>
      <w:r w:rsidR="00104519">
        <w:rPr>
          <w:rFonts w:asciiTheme="minorHAnsi" w:eastAsiaTheme="minorHAnsi" w:hAnsiTheme="minorHAnsi" w:cstheme="minorBidi"/>
          <w:sz w:val="24"/>
          <w:szCs w:val="24"/>
          <w:lang w:eastAsia="en-US"/>
        </w:rPr>
        <w:t>je</w:t>
      </w:r>
      <w:r w:rsidR="00C872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jednoglasno.</w:t>
      </w:r>
    </w:p>
    <w:p w:rsidR="00C87227" w:rsidRDefault="00C87227" w:rsidP="007B0DA0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Ad.6.) Izmjene i dopune Pravilnika o radu usvojene su jednoglasno.</w:t>
      </w:r>
    </w:p>
    <w:p w:rsidR="00C87227" w:rsidRDefault="00C87227" w:rsidP="007B0DA0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Ad.7.) Poslovnik o radu kolegijalnih tijela usvojen je jednoglasno.</w:t>
      </w:r>
    </w:p>
    <w:p w:rsidR="00C87227" w:rsidRPr="00D333A1" w:rsidRDefault="00C87227" w:rsidP="007B0DA0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Ad.8.) Nije bilo pitanja niti primjedbi.</w:t>
      </w:r>
    </w:p>
    <w:p w:rsidR="0078639E" w:rsidRDefault="0078639E">
      <w:bookmarkStart w:id="0" w:name="_GoBack"/>
      <w:bookmarkEnd w:id="0"/>
    </w:p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0052F4"/>
    <w:rsid w:val="00104519"/>
    <w:rsid w:val="00145844"/>
    <w:rsid w:val="002E7AB6"/>
    <w:rsid w:val="00346A07"/>
    <w:rsid w:val="0037171D"/>
    <w:rsid w:val="003E113C"/>
    <w:rsid w:val="00533326"/>
    <w:rsid w:val="005C0E43"/>
    <w:rsid w:val="005E1DE6"/>
    <w:rsid w:val="00756248"/>
    <w:rsid w:val="007666D0"/>
    <w:rsid w:val="0078448C"/>
    <w:rsid w:val="0078639E"/>
    <w:rsid w:val="007A2530"/>
    <w:rsid w:val="007B0DA0"/>
    <w:rsid w:val="00825E6F"/>
    <w:rsid w:val="00871285"/>
    <w:rsid w:val="008808F7"/>
    <w:rsid w:val="008D1690"/>
    <w:rsid w:val="009433F3"/>
    <w:rsid w:val="00AE2D1D"/>
    <w:rsid w:val="00C61AF7"/>
    <w:rsid w:val="00C87227"/>
    <w:rsid w:val="00CB322B"/>
    <w:rsid w:val="00D333A1"/>
    <w:rsid w:val="00D72793"/>
    <w:rsid w:val="00D94050"/>
    <w:rsid w:val="00E6135E"/>
    <w:rsid w:val="00F1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28</cp:revision>
  <dcterms:created xsi:type="dcterms:W3CDTF">2017-04-12T08:43:00Z</dcterms:created>
  <dcterms:modified xsi:type="dcterms:W3CDTF">2020-09-30T11:03:00Z</dcterms:modified>
</cp:coreProperties>
</file>